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A44FD" w:rsidTr="000A44FD">
        <w:tc>
          <w:tcPr>
            <w:tcW w:w="426" w:type="dxa"/>
            <w:vAlign w:val="center"/>
            <w:hideMark/>
          </w:tcPr>
          <w:p w:rsidR="000A44FD" w:rsidRDefault="000A44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44FD" w:rsidRDefault="000A44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0A44FD" w:rsidRDefault="000A44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A44FD" w:rsidRDefault="000A44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44FD" w:rsidRDefault="000A4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C64EA5" w:rsidRPr="00C64EA5" w:rsidRDefault="00C64EA5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EA5" w:rsidRPr="00C64EA5" w:rsidRDefault="00C64EA5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секретариата заседаний</w:t>
      </w: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</w:t>
      </w: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восьмого созыва</w:t>
      </w: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</w:t>
      </w:r>
      <w:r w:rsidR="00137564"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 и 126 Регламента Ярославской облас</w:t>
      </w: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Думы Ярославская областная Дума</w:t>
      </w:r>
    </w:p>
    <w:p w:rsidR="00674D72" w:rsidRPr="00C64EA5" w:rsidRDefault="00674D72" w:rsidP="00C6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6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C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D72" w:rsidRPr="00C64EA5" w:rsidRDefault="00674D72" w:rsidP="00C64E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C64EA5" w:rsidRDefault="00674D72" w:rsidP="00C6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4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64EA5">
        <w:rPr>
          <w:rFonts w:ascii="Times New Roman" w:hAnsi="Times New Roman" w:cs="Times New Roman"/>
          <w:sz w:val="28"/>
          <w:szCs w:val="28"/>
        </w:rPr>
        <w:t>Избрать на срок полномочий Ярославской областной Думы восьмого созыва секретариат заседаний Ярославской областной Думы в количестве двух человек в следующем составе:</w:t>
      </w:r>
    </w:p>
    <w:p w:rsidR="00674D72" w:rsidRPr="00C64EA5" w:rsidRDefault="00674D72" w:rsidP="00C6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 Иван Александрович;</w:t>
      </w:r>
    </w:p>
    <w:p w:rsidR="00674D72" w:rsidRPr="00C64EA5" w:rsidRDefault="00674D72" w:rsidP="00C6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 Ярослав Сергеевич.</w:t>
      </w:r>
    </w:p>
    <w:p w:rsidR="00674D72" w:rsidRPr="00C64EA5" w:rsidRDefault="00674D72" w:rsidP="00C6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4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674D72" w:rsidRPr="00C64EA5" w:rsidRDefault="00674D72" w:rsidP="00C6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4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C64EA5" w:rsidRDefault="00674D72" w:rsidP="00C6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C64EA5" w:rsidRDefault="00674D72" w:rsidP="00C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8560A" w:rsidRPr="00C64EA5" w:rsidRDefault="00674D72" w:rsidP="00C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8560A" w:rsidRPr="00C64EA5" w:rsidSect="00C64EA5">
      <w:headerReference w:type="even" r:id="rId7"/>
      <w:headerReference w:type="default" r:id="rId8"/>
      <w:pgSz w:w="11907" w:h="16840" w:code="9"/>
      <w:pgMar w:top="4706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89" w:rsidRDefault="00F32389">
      <w:pPr>
        <w:spacing w:after="0" w:line="240" w:lineRule="auto"/>
      </w:pPr>
      <w:r>
        <w:separator/>
      </w:r>
    </w:p>
  </w:endnote>
  <w:endnote w:type="continuationSeparator" w:id="0">
    <w:p w:rsidR="00F32389" w:rsidRDefault="00F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89" w:rsidRDefault="00F32389">
      <w:pPr>
        <w:spacing w:after="0" w:line="240" w:lineRule="auto"/>
      </w:pPr>
      <w:r>
        <w:separator/>
      </w:r>
    </w:p>
  </w:footnote>
  <w:footnote w:type="continuationSeparator" w:id="0">
    <w:p w:rsidR="00F32389" w:rsidRDefault="00F3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674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638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F323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674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638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F3238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72"/>
    <w:rsid w:val="000A44FD"/>
    <w:rsid w:val="00137564"/>
    <w:rsid w:val="001E6139"/>
    <w:rsid w:val="002A0885"/>
    <w:rsid w:val="003A3028"/>
    <w:rsid w:val="004755DE"/>
    <w:rsid w:val="00674D72"/>
    <w:rsid w:val="00866308"/>
    <w:rsid w:val="00894638"/>
    <w:rsid w:val="0098560A"/>
    <w:rsid w:val="00C64EA5"/>
    <w:rsid w:val="00DD6260"/>
    <w:rsid w:val="00E2647C"/>
    <w:rsid w:val="00E80401"/>
    <w:rsid w:val="00F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D72"/>
  </w:style>
  <w:style w:type="character" w:styleId="a5">
    <w:name w:val="page number"/>
    <w:basedOn w:val="a0"/>
    <w:rsid w:val="00674D72"/>
  </w:style>
  <w:style w:type="paragraph" w:styleId="a6">
    <w:name w:val="Balloon Text"/>
    <w:basedOn w:val="a"/>
    <w:link w:val="a7"/>
    <w:uiPriority w:val="99"/>
    <w:semiHidden/>
    <w:unhideWhenUsed/>
    <w:rsid w:val="008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D72"/>
  </w:style>
  <w:style w:type="character" w:styleId="a5">
    <w:name w:val="page number"/>
    <w:basedOn w:val="a0"/>
    <w:rsid w:val="00674D72"/>
  </w:style>
  <w:style w:type="paragraph" w:styleId="a6">
    <w:name w:val="Balloon Text"/>
    <w:basedOn w:val="a"/>
    <w:link w:val="a7"/>
    <w:uiPriority w:val="99"/>
    <w:semiHidden/>
    <w:unhideWhenUsed/>
    <w:rsid w:val="008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9</cp:revision>
  <cp:lastPrinted>2023-09-29T08:54:00Z</cp:lastPrinted>
  <dcterms:created xsi:type="dcterms:W3CDTF">2023-09-28T13:16:00Z</dcterms:created>
  <dcterms:modified xsi:type="dcterms:W3CDTF">2023-10-06T08:14:00Z</dcterms:modified>
</cp:coreProperties>
</file>