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B0E59" w:rsidRPr="001B0E59" w:rsidTr="001B0E59">
        <w:tc>
          <w:tcPr>
            <w:tcW w:w="426" w:type="dxa"/>
            <w:vAlign w:val="bottom"/>
            <w:hideMark/>
          </w:tcPr>
          <w:p w:rsidR="001B0E59" w:rsidRPr="001B0E59" w:rsidRDefault="001B0E59" w:rsidP="001B0E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E5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B0E59" w:rsidRPr="001B0E59" w:rsidRDefault="001B0E59" w:rsidP="001B0E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E59"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4111" w:type="dxa"/>
            <w:vAlign w:val="bottom"/>
          </w:tcPr>
          <w:p w:rsidR="001B0E59" w:rsidRPr="001B0E59" w:rsidRDefault="001B0E59" w:rsidP="001B0E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1B0E59" w:rsidRPr="001B0E59" w:rsidRDefault="001B0E59" w:rsidP="001B0E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E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B0E59" w:rsidRPr="001B0E59" w:rsidRDefault="001B0E59" w:rsidP="001B0E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B0E59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bookmarkStart w:id="0" w:name="_GoBack"/>
            <w:bookmarkEnd w:id="0"/>
          </w:p>
        </w:tc>
      </w:tr>
    </w:tbl>
    <w:p w:rsidR="00914260" w:rsidRPr="00914260" w:rsidRDefault="00914260" w:rsidP="0091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260" w:rsidRPr="00914260" w:rsidRDefault="00914260" w:rsidP="0091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75B" w:rsidRPr="00914260" w:rsidRDefault="0037775B" w:rsidP="009142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260">
        <w:rPr>
          <w:rFonts w:ascii="Times New Roman" w:hAnsi="Times New Roman" w:cs="Times New Roman"/>
          <w:bCs/>
          <w:sz w:val="28"/>
          <w:szCs w:val="28"/>
        </w:rPr>
        <w:t xml:space="preserve">О проекте закона Ярославской области </w:t>
      </w:r>
    </w:p>
    <w:p w:rsidR="0071518D" w:rsidRPr="00914260" w:rsidRDefault="0037775B" w:rsidP="009142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260">
        <w:rPr>
          <w:rFonts w:ascii="Times New Roman" w:hAnsi="Times New Roman" w:cs="Times New Roman"/>
          <w:bCs/>
          <w:sz w:val="28"/>
          <w:szCs w:val="28"/>
        </w:rPr>
        <w:t>«</w:t>
      </w:r>
      <w:r w:rsidR="008B147C" w:rsidRPr="0091426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статью 4 Закона </w:t>
      </w:r>
    </w:p>
    <w:p w:rsidR="0071518D" w:rsidRPr="00914260" w:rsidRDefault="008B147C" w:rsidP="009142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260">
        <w:rPr>
          <w:rFonts w:ascii="Times New Roman" w:hAnsi="Times New Roman" w:cs="Times New Roman"/>
          <w:bCs/>
          <w:sz w:val="28"/>
          <w:szCs w:val="28"/>
        </w:rPr>
        <w:t xml:space="preserve">Ярославской области «Об управлении и </w:t>
      </w:r>
    </w:p>
    <w:p w:rsidR="0037775B" w:rsidRPr="00914260" w:rsidRDefault="008B147C" w:rsidP="009142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14260">
        <w:rPr>
          <w:rFonts w:ascii="Times New Roman" w:hAnsi="Times New Roman" w:cs="Times New Roman"/>
          <w:bCs/>
          <w:sz w:val="28"/>
          <w:szCs w:val="28"/>
        </w:rPr>
        <w:t>распоряжении</w:t>
      </w:r>
      <w:proofErr w:type="gramEnd"/>
      <w:r w:rsidRPr="00914260">
        <w:rPr>
          <w:rFonts w:ascii="Times New Roman" w:hAnsi="Times New Roman" w:cs="Times New Roman"/>
          <w:bCs/>
          <w:sz w:val="28"/>
          <w:szCs w:val="28"/>
        </w:rPr>
        <w:t xml:space="preserve"> имуществом Ярославской области</w:t>
      </w:r>
      <w:r w:rsidR="0037775B" w:rsidRPr="00914260">
        <w:rPr>
          <w:rFonts w:ascii="Times New Roman" w:hAnsi="Times New Roman" w:cs="Times New Roman"/>
          <w:bCs/>
          <w:sz w:val="28"/>
          <w:szCs w:val="28"/>
        </w:rPr>
        <w:t>»</w:t>
      </w:r>
    </w:p>
    <w:p w:rsidR="003368B8" w:rsidRPr="00914260" w:rsidRDefault="003368B8" w:rsidP="0091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29" w:rsidRPr="00914260" w:rsidRDefault="000E1C29" w:rsidP="0091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914260" w:rsidRDefault="00BC1A62" w:rsidP="0091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6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BC1A62" w:rsidRPr="00914260" w:rsidRDefault="00BC1A62" w:rsidP="0091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914260" w:rsidRDefault="00BC1A62" w:rsidP="00914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14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14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BC1A62" w:rsidRPr="00914260" w:rsidRDefault="00BC1A62" w:rsidP="00914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A62" w:rsidRPr="00914260" w:rsidRDefault="00944ABF" w:rsidP="009142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14260">
        <w:rPr>
          <w:rFonts w:ascii="Times New Roman" w:hAnsi="Times New Roman" w:cs="Times New Roman"/>
          <w:sz w:val="28"/>
          <w:szCs w:val="28"/>
        </w:rPr>
        <w:t xml:space="preserve">1. </w:t>
      </w:r>
      <w:r w:rsidR="00BC1A62" w:rsidRPr="00914260">
        <w:rPr>
          <w:rFonts w:ascii="Times New Roman" w:hAnsi="Times New Roman" w:cs="Times New Roman"/>
          <w:sz w:val="28"/>
          <w:szCs w:val="28"/>
        </w:rPr>
        <w:t xml:space="preserve">Принять в первом чтении проект закона Ярославской области </w:t>
      </w:r>
      <w:r w:rsidR="005105EC" w:rsidRPr="00914260">
        <w:rPr>
          <w:rFonts w:ascii="Times New Roman" w:hAnsi="Times New Roman" w:cs="Times New Roman"/>
          <w:bCs/>
          <w:sz w:val="28"/>
          <w:szCs w:val="28"/>
        </w:rPr>
        <w:t>«</w:t>
      </w:r>
      <w:r w:rsidR="00914260">
        <w:rPr>
          <w:rFonts w:ascii="Times New Roman" w:hAnsi="Times New Roman" w:cs="Times New Roman"/>
          <w:bCs/>
          <w:sz w:val="28"/>
          <w:szCs w:val="28"/>
        </w:rPr>
        <w:t>О </w:t>
      </w:r>
      <w:r w:rsidR="008B147C" w:rsidRPr="00914260">
        <w:rPr>
          <w:rFonts w:ascii="Times New Roman" w:hAnsi="Times New Roman" w:cs="Times New Roman"/>
          <w:bCs/>
          <w:sz w:val="28"/>
          <w:szCs w:val="28"/>
        </w:rPr>
        <w:t>внесении изменения в статью 4 Закона Ярославской области «Об упра</w:t>
      </w:r>
      <w:r w:rsidR="008B147C" w:rsidRPr="00914260">
        <w:rPr>
          <w:rFonts w:ascii="Times New Roman" w:hAnsi="Times New Roman" w:cs="Times New Roman"/>
          <w:bCs/>
          <w:sz w:val="28"/>
          <w:szCs w:val="28"/>
        </w:rPr>
        <w:t>в</w:t>
      </w:r>
      <w:r w:rsidR="008B147C" w:rsidRPr="00914260">
        <w:rPr>
          <w:rFonts w:ascii="Times New Roman" w:hAnsi="Times New Roman" w:cs="Times New Roman"/>
          <w:bCs/>
          <w:sz w:val="28"/>
          <w:szCs w:val="28"/>
        </w:rPr>
        <w:t>лении и распоряжении имуществом Ярославской области</w:t>
      </w:r>
      <w:r w:rsidR="005105EC" w:rsidRPr="00914260">
        <w:rPr>
          <w:rFonts w:ascii="Times New Roman" w:hAnsi="Times New Roman" w:cs="Times New Roman"/>
          <w:bCs/>
          <w:sz w:val="28"/>
          <w:szCs w:val="28"/>
        </w:rPr>
        <w:t>»</w:t>
      </w:r>
      <w:r w:rsidR="00BC1A62" w:rsidRPr="00914260">
        <w:rPr>
          <w:rFonts w:ascii="Times New Roman" w:hAnsi="Times New Roman" w:cs="Times New Roman"/>
          <w:bCs/>
          <w:sz w:val="28"/>
          <w:szCs w:val="28"/>
        </w:rPr>
        <w:t xml:space="preserve">, внесенный </w:t>
      </w:r>
      <w:r w:rsidR="0037775B" w:rsidRPr="00914260">
        <w:rPr>
          <w:rFonts w:ascii="Times New Roman" w:hAnsi="Times New Roman" w:cs="Times New Roman"/>
          <w:bCs/>
          <w:sz w:val="28"/>
          <w:szCs w:val="28"/>
        </w:rPr>
        <w:t>Г</w:t>
      </w:r>
      <w:r w:rsidR="0037775B" w:rsidRPr="00914260">
        <w:rPr>
          <w:rFonts w:ascii="Times New Roman" w:hAnsi="Times New Roman" w:cs="Times New Roman"/>
          <w:bCs/>
          <w:sz w:val="28"/>
          <w:szCs w:val="28"/>
        </w:rPr>
        <w:t>у</w:t>
      </w:r>
      <w:r w:rsidR="008B147C" w:rsidRPr="00914260">
        <w:rPr>
          <w:rFonts w:ascii="Times New Roman" w:hAnsi="Times New Roman" w:cs="Times New Roman"/>
          <w:bCs/>
          <w:sz w:val="28"/>
          <w:szCs w:val="28"/>
        </w:rPr>
        <w:t>бернатором</w:t>
      </w:r>
      <w:r w:rsidR="00BC1A62" w:rsidRPr="00914260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</w:t>
      </w:r>
      <w:r w:rsidR="0091426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44ABF" w:rsidRPr="00914260" w:rsidRDefault="00944ABF" w:rsidP="00914260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BC1A62" w:rsidRPr="00914260" w:rsidRDefault="00BC1A62" w:rsidP="00914260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914260" w:rsidRDefault="00BC1A62" w:rsidP="00914260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914260" w:rsidRDefault="00BC1A62" w:rsidP="00914260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914260" w:rsidRDefault="00BC1A62" w:rsidP="00914260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914260" w:rsidRPr="00914260" w:rsidRDefault="00914260" w:rsidP="00914260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27DEF" w:rsidRPr="00914260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914260" w:rsidRPr="00914260" w:rsidSect="00914260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8F"/>
    <w:rsid w:val="0008667A"/>
    <w:rsid w:val="000E1C29"/>
    <w:rsid w:val="00153340"/>
    <w:rsid w:val="001B0E59"/>
    <w:rsid w:val="002538AE"/>
    <w:rsid w:val="003040EC"/>
    <w:rsid w:val="003368B8"/>
    <w:rsid w:val="0037775B"/>
    <w:rsid w:val="00507CA0"/>
    <w:rsid w:val="005105EC"/>
    <w:rsid w:val="0053318F"/>
    <w:rsid w:val="006E695E"/>
    <w:rsid w:val="006F2C8E"/>
    <w:rsid w:val="0071518D"/>
    <w:rsid w:val="008B147C"/>
    <w:rsid w:val="00914260"/>
    <w:rsid w:val="00944ABF"/>
    <w:rsid w:val="00A057E3"/>
    <w:rsid w:val="00AF361F"/>
    <w:rsid w:val="00B27DEF"/>
    <w:rsid w:val="00BA1EE4"/>
    <w:rsid w:val="00BC1A62"/>
    <w:rsid w:val="00C71F3C"/>
    <w:rsid w:val="00E57829"/>
    <w:rsid w:val="00EB5BF7"/>
    <w:rsid w:val="00F41B9A"/>
    <w:rsid w:val="00F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25</cp:revision>
  <dcterms:created xsi:type="dcterms:W3CDTF">2019-08-30T10:49:00Z</dcterms:created>
  <dcterms:modified xsi:type="dcterms:W3CDTF">2022-10-25T13:22:00Z</dcterms:modified>
</cp:coreProperties>
</file>