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C0B2C" w:rsidTr="001C0B2C">
        <w:tc>
          <w:tcPr>
            <w:tcW w:w="426" w:type="dxa"/>
            <w:vAlign w:val="bottom"/>
            <w:hideMark/>
          </w:tcPr>
          <w:p w:rsidR="001C0B2C" w:rsidRDefault="001C0B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C0B2C" w:rsidRDefault="001C0B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24.09.2019</w:t>
            </w:r>
          </w:p>
        </w:tc>
        <w:tc>
          <w:tcPr>
            <w:tcW w:w="4111" w:type="dxa"/>
            <w:vAlign w:val="bottom"/>
          </w:tcPr>
          <w:p w:rsidR="001C0B2C" w:rsidRDefault="001C0B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C0B2C" w:rsidRDefault="001C0B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C0B2C" w:rsidRDefault="001C0B2C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240</w:t>
            </w:r>
            <w:bookmarkStart w:id="0" w:name="_GoBack"/>
            <w:bookmarkEnd w:id="0"/>
          </w:p>
        </w:tc>
      </w:tr>
    </w:tbl>
    <w:p w:rsidR="00B9547C" w:rsidRPr="00B9547C" w:rsidRDefault="00B9547C" w:rsidP="00B9547C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B9547C" w:rsidRPr="00B9547C" w:rsidRDefault="00B9547C" w:rsidP="00B9547C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67377B" w:rsidRPr="00B9547C" w:rsidRDefault="0067377B" w:rsidP="00B9547C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954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Об обращении Орловского областного </w:t>
      </w:r>
    </w:p>
    <w:p w:rsidR="0067377B" w:rsidRPr="00B9547C" w:rsidRDefault="0067377B" w:rsidP="00B9547C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954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Совета народных депутатов в </w:t>
      </w:r>
      <w:proofErr w:type="gramStart"/>
      <w:r w:rsidRPr="00B954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Государственную</w:t>
      </w:r>
      <w:proofErr w:type="gramEnd"/>
      <w:r w:rsidRPr="00B954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67377B" w:rsidRPr="00B9547C" w:rsidRDefault="0067377B" w:rsidP="00B9547C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954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Думу Федерального Собрания </w:t>
      </w:r>
      <w:proofErr w:type="gramStart"/>
      <w:r w:rsidRPr="00B954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Российской</w:t>
      </w:r>
      <w:proofErr w:type="gramEnd"/>
      <w:r w:rsidRPr="00B954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67377B" w:rsidRPr="00B9547C" w:rsidRDefault="0067377B" w:rsidP="00B9547C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954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Федерации по вопросу внесения изменений </w:t>
      </w:r>
    </w:p>
    <w:p w:rsidR="0067377B" w:rsidRPr="00B9547C" w:rsidRDefault="0067377B" w:rsidP="00B9547C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954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законодательство Российской Федерации, </w:t>
      </w:r>
    </w:p>
    <w:p w:rsidR="0067377B" w:rsidRPr="00B9547C" w:rsidRDefault="0067377B" w:rsidP="00B9547C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954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регулирующее безопасное обращение </w:t>
      </w:r>
    </w:p>
    <w:p w:rsidR="0067377B" w:rsidRPr="00B9547C" w:rsidRDefault="0067377B" w:rsidP="00B9547C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954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 пестицидами и </w:t>
      </w:r>
      <w:proofErr w:type="spellStart"/>
      <w:r w:rsidRPr="00B954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агрохимикатами</w:t>
      </w:r>
      <w:proofErr w:type="spellEnd"/>
    </w:p>
    <w:p w:rsidR="00F36C8D" w:rsidRPr="00B9547C" w:rsidRDefault="00F36C8D" w:rsidP="00B954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6C8D" w:rsidRPr="00B9547C" w:rsidRDefault="00F36C8D" w:rsidP="00B954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6C8D" w:rsidRPr="00B9547C" w:rsidRDefault="00F36C8D" w:rsidP="00B954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36C8D" w:rsidRPr="00B9547C" w:rsidRDefault="00F36C8D" w:rsidP="00B954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6C8D" w:rsidRPr="00B9547C" w:rsidRDefault="00F36C8D" w:rsidP="00B954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B954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B954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F36C8D" w:rsidRPr="00B9547C" w:rsidRDefault="00F36C8D" w:rsidP="00B954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77B" w:rsidRPr="00B9547C" w:rsidRDefault="0067377B" w:rsidP="00B954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9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B95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Поддержать </w:t>
      </w:r>
      <w:r w:rsidRPr="00B9547C">
        <w:rPr>
          <w:rFonts w:ascii="Times New Roman" w:eastAsia="Times New Roman" w:hAnsi="Times New Roman" w:cs="Times New Roman"/>
          <w:bCs/>
          <w:iCs/>
          <w:spacing w:val="2"/>
          <w:sz w:val="28"/>
          <w:szCs w:val="28"/>
          <w:lang w:eastAsia="ru-RU"/>
        </w:rPr>
        <w:t xml:space="preserve">обращение Орловского областного Совета народных депутатов в Государственную Думу Федерального Собрания Российской Федерации по вопросу внесения изменений в законодательство Российской Федерации, регулирующее безопасное обращение с пестицидами и </w:t>
      </w:r>
      <w:proofErr w:type="spellStart"/>
      <w:r w:rsidRPr="00B9547C">
        <w:rPr>
          <w:rFonts w:ascii="Times New Roman" w:eastAsia="Times New Roman" w:hAnsi="Times New Roman" w:cs="Times New Roman"/>
          <w:bCs/>
          <w:iCs/>
          <w:spacing w:val="2"/>
          <w:sz w:val="28"/>
          <w:szCs w:val="28"/>
          <w:lang w:eastAsia="ru-RU"/>
        </w:rPr>
        <w:t>агрох</w:t>
      </w:r>
      <w:r w:rsidRPr="00B9547C">
        <w:rPr>
          <w:rFonts w:ascii="Times New Roman" w:eastAsia="Times New Roman" w:hAnsi="Times New Roman" w:cs="Times New Roman"/>
          <w:bCs/>
          <w:iCs/>
          <w:spacing w:val="2"/>
          <w:sz w:val="28"/>
          <w:szCs w:val="28"/>
          <w:lang w:eastAsia="ru-RU"/>
        </w:rPr>
        <w:t>и</w:t>
      </w:r>
      <w:r w:rsidRPr="00B9547C">
        <w:rPr>
          <w:rFonts w:ascii="Times New Roman" w:eastAsia="Times New Roman" w:hAnsi="Times New Roman" w:cs="Times New Roman"/>
          <w:bCs/>
          <w:iCs/>
          <w:spacing w:val="2"/>
          <w:sz w:val="28"/>
          <w:szCs w:val="28"/>
          <w:lang w:eastAsia="ru-RU"/>
        </w:rPr>
        <w:t>микатами</w:t>
      </w:r>
      <w:proofErr w:type="spellEnd"/>
      <w:r w:rsidRPr="00B9547C">
        <w:rPr>
          <w:rFonts w:ascii="Times New Roman" w:eastAsia="Times New Roman" w:hAnsi="Times New Roman" w:cs="Times New Roman"/>
          <w:bCs/>
          <w:iCs/>
          <w:spacing w:val="2"/>
          <w:sz w:val="28"/>
          <w:szCs w:val="28"/>
          <w:lang w:eastAsia="ru-RU"/>
        </w:rPr>
        <w:t xml:space="preserve">. </w:t>
      </w:r>
    </w:p>
    <w:p w:rsidR="00247EF1" w:rsidRPr="00B9547C" w:rsidRDefault="0067377B" w:rsidP="00B954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9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</w:t>
      </w:r>
      <w:r w:rsidRPr="00B954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Орловский областной Совет народных депутатов.</w:t>
      </w:r>
    </w:p>
    <w:p w:rsidR="0067377B" w:rsidRPr="00B9547C" w:rsidRDefault="0067377B" w:rsidP="00B954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47C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67377B" w:rsidRDefault="0067377B" w:rsidP="00B95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47C" w:rsidRPr="00B9547C" w:rsidRDefault="00B9547C" w:rsidP="00B95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8CE" w:rsidRPr="00B9547C" w:rsidRDefault="00D728CE" w:rsidP="00B9547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7EF1" w:rsidRPr="00B9547C" w:rsidRDefault="00247EF1" w:rsidP="00B9547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5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4A5254" w:rsidRPr="00B9547C" w:rsidRDefault="00247EF1" w:rsidP="00B95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7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r w:rsidR="00DB2096" w:rsidRPr="00B9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областной Думы </w:t>
      </w:r>
      <w:r w:rsidR="00DB2096" w:rsidRPr="00B954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2096" w:rsidRPr="00B954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2096" w:rsidRPr="00B954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2096" w:rsidRPr="00B954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А.Д. Константинов</w:t>
      </w:r>
    </w:p>
    <w:sectPr w:rsidR="004A5254" w:rsidRPr="00B9547C" w:rsidSect="00B9547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EF1"/>
    <w:rsid w:val="001C0B2C"/>
    <w:rsid w:val="00247EF1"/>
    <w:rsid w:val="00376E8E"/>
    <w:rsid w:val="003A6005"/>
    <w:rsid w:val="004A5254"/>
    <w:rsid w:val="004F70D2"/>
    <w:rsid w:val="005179F2"/>
    <w:rsid w:val="005274BC"/>
    <w:rsid w:val="005323D0"/>
    <w:rsid w:val="005A724E"/>
    <w:rsid w:val="0067377B"/>
    <w:rsid w:val="0099071A"/>
    <w:rsid w:val="009A7C49"/>
    <w:rsid w:val="009B7F55"/>
    <w:rsid w:val="00B9547C"/>
    <w:rsid w:val="00C065BC"/>
    <w:rsid w:val="00CA1B17"/>
    <w:rsid w:val="00D728CE"/>
    <w:rsid w:val="00DB2096"/>
    <w:rsid w:val="00F36C8D"/>
    <w:rsid w:val="00FA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7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7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6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8374E-AB16-4276-89FE-F0A14F6A4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15</cp:revision>
  <cp:lastPrinted>2019-09-13T08:24:00Z</cp:lastPrinted>
  <dcterms:created xsi:type="dcterms:W3CDTF">2015-09-08T10:31:00Z</dcterms:created>
  <dcterms:modified xsi:type="dcterms:W3CDTF">2019-09-26T10:29:00Z</dcterms:modified>
</cp:coreProperties>
</file>